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B51" w:rsidRDefault="00D11B51"/>
    <w:p w:rsidR="00D11B51" w:rsidRDefault="00D11B51" w:rsidP="00D11B51">
      <w:pPr>
        <w:jc w:val="center"/>
      </w:pPr>
      <w:r>
        <w:t>Título:</w:t>
      </w:r>
      <w:r w:rsidR="009B38FF">
        <w:t xml:space="preserve"> </w:t>
      </w:r>
      <w:sdt>
        <w:sdtPr>
          <w:id w:val="484673756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F82450" w:rsidRDefault="00D11B51" w:rsidP="00D11B51">
      <w:pPr>
        <w:jc w:val="center"/>
      </w:pPr>
      <w:r>
        <w:t>Autores/as:</w:t>
      </w:r>
      <w:r w:rsidR="00415761">
        <w:t xml:space="preserve"> </w:t>
      </w:r>
      <w:sdt>
        <w:sdtPr>
          <w:id w:val="25382671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 w:rsidP="00D11B51">
      <w:pPr>
        <w:jc w:val="center"/>
      </w:pPr>
      <w:r>
        <w:t>Filiaciones:</w:t>
      </w:r>
      <w:r w:rsidR="00415761">
        <w:t xml:space="preserve"> </w:t>
      </w:r>
      <w:sdt>
        <w:sdtPr>
          <w:id w:val="117554071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Pr="00D11B51" w:rsidRDefault="00D11B51">
      <w:pPr>
        <w:rPr>
          <w:b/>
        </w:rPr>
      </w:pPr>
      <w:r w:rsidRPr="00D11B51">
        <w:rPr>
          <w:b/>
        </w:rPr>
        <w:t>Resumen</w:t>
      </w:r>
      <w:r w:rsidR="00B41654">
        <w:rPr>
          <w:b/>
        </w:rPr>
        <w:t xml:space="preserve"> (máximo 250 palabras)</w:t>
      </w:r>
      <w:r w:rsidR="0042717E">
        <w:rPr>
          <w:b/>
        </w:rPr>
        <w:t xml:space="preserve"> *</w:t>
      </w:r>
    </w:p>
    <w:p w:rsidR="00D11B51" w:rsidRDefault="0042717E">
      <w:r>
        <w:t>Justificación y necesidad del programa</w:t>
      </w:r>
      <w:r w:rsidR="00D11B51">
        <w:t>:</w:t>
      </w:r>
      <w:r>
        <w:t xml:space="preserve"> </w:t>
      </w:r>
      <w:sdt>
        <w:sdtPr>
          <w:id w:val="2453683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461438" w:rsidRDefault="0042717E">
      <w:r>
        <w:t>Evidencias científicas utilidad programa</w:t>
      </w:r>
      <w:r w:rsidR="00461438">
        <w:t xml:space="preserve">: </w:t>
      </w:r>
      <w:sdt>
        <w:sdtPr>
          <w:id w:val="-829742444"/>
          <w:placeholder>
            <w:docPart w:val="DefaultPlaceholder_-1854013440"/>
          </w:placeholder>
          <w:showingPlcHdr/>
          <w:text/>
        </w:sdtPr>
        <w:sdtEndPr/>
        <w:sdtContent>
          <w:r w:rsidR="00461438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42717E">
      <w:r>
        <w:t>Descripción programa</w:t>
      </w:r>
      <w:r w:rsidR="00D11B51">
        <w:t>:</w:t>
      </w:r>
      <w:r w:rsidR="00415761">
        <w:t xml:space="preserve"> </w:t>
      </w:r>
      <w:sdt>
        <w:sdtPr>
          <w:id w:val="-2065017692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Conclusiones</w:t>
      </w:r>
      <w:r w:rsidR="00CF26D9">
        <w:t xml:space="preserve">, limitaciones </w:t>
      </w:r>
      <w:r w:rsidR="0042717E">
        <w:t>y líneas futuras</w:t>
      </w:r>
      <w:r>
        <w:t>:</w:t>
      </w:r>
      <w:r w:rsidR="00415761">
        <w:t xml:space="preserve"> </w:t>
      </w:r>
      <w:sdt>
        <w:sdtPr>
          <w:id w:val="23675441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Default="00D11B51">
      <w:r w:rsidRPr="00D11B51">
        <w:rPr>
          <w:b/>
        </w:rPr>
        <w:t>Palabras clave</w:t>
      </w:r>
      <w:r>
        <w:t>:</w:t>
      </w:r>
      <w:r w:rsidR="00415761">
        <w:t xml:space="preserve"> </w:t>
      </w:r>
      <w:sdt>
        <w:sdtPr>
          <w:id w:val="-13048483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42717E" w:rsidRDefault="0042717E"/>
    <w:p w:rsidR="0042717E" w:rsidRDefault="0042717E"/>
    <w:p w:rsidR="0042717E" w:rsidRDefault="0042717E"/>
    <w:p w:rsidR="0042717E" w:rsidRDefault="0042717E">
      <w:r>
        <w:t>* No incluir citas ni referencias bibliográficas</w:t>
      </w:r>
    </w:p>
    <w:sectPr w:rsidR="004271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38E" w:rsidRDefault="0031738E" w:rsidP="00D11B51">
      <w:pPr>
        <w:spacing w:after="0" w:line="240" w:lineRule="auto"/>
      </w:pPr>
      <w:r>
        <w:separator/>
      </w:r>
    </w:p>
  </w:endnote>
  <w:endnote w:type="continuationSeparator" w:id="0">
    <w:p w:rsidR="0031738E" w:rsidRDefault="0031738E" w:rsidP="00D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BEE" w:rsidRDefault="00D10B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BEE" w:rsidRDefault="00D10B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BEE" w:rsidRDefault="00D10B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38E" w:rsidRDefault="0031738E" w:rsidP="00D11B51">
      <w:pPr>
        <w:spacing w:after="0" w:line="240" w:lineRule="auto"/>
      </w:pPr>
      <w:r>
        <w:separator/>
      </w:r>
    </w:p>
  </w:footnote>
  <w:footnote w:type="continuationSeparator" w:id="0">
    <w:p w:rsidR="0031738E" w:rsidRDefault="0031738E" w:rsidP="00D1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BEE" w:rsidRDefault="00D10B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51" w:rsidRDefault="00D11B51" w:rsidP="00D11B51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-306705</wp:posOffset>
          </wp:positionV>
          <wp:extent cx="1161415" cy="640715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ES_sin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PLANTILLA PARA LA PRESENTACIÓN DE COMUNICACIÓN LIBRE</w:t>
    </w:r>
    <w:r>
      <w:br/>
    </w:r>
    <w:r>
      <w:t>X</w:t>
    </w:r>
    <w:bookmarkStart w:id="0" w:name="_GoBack"/>
    <w:bookmarkEnd w:id="0"/>
    <w:r>
      <w:t xml:space="preserve"> Jornada de Salud Mental Perinatal </w:t>
    </w:r>
    <w:r w:rsidR="0042717E">
      <w:rPr>
        <w:b/>
        <w:sz w:val="28"/>
        <w:szCs w:val="28"/>
      </w:rPr>
      <w:t>DESCRIPCIÓN PROGRAMA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BEE" w:rsidRDefault="00D10B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B3"/>
    <w:rsid w:val="0031738E"/>
    <w:rsid w:val="0032014A"/>
    <w:rsid w:val="00415761"/>
    <w:rsid w:val="0042717E"/>
    <w:rsid w:val="004538F0"/>
    <w:rsid w:val="00461438"/>
    <w:rsid w:val="005605B3"/>
    <w:rsid w:val="005F10D0"/>
    <w:rsid w:val="00752514"/>
    <w:rsid w:val="00996071"/>
    <w:rsid w:val="009B38FF"/>
    <w:rsid w:val="00B41654"/>
    <w:rsid w:val="00CF26D9"/>
    <w:rsid w:val="00D10BEE"/>
    <w:rsid w:val="00D11B51"/>
    <w:rsid w:val="00F82450"/>
    <w:rsid w:val="00F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56C1"/>
  <w15:chartTrackingRefBased/>
  <w15:docId w15:val="{6CDD9D68-0BED-4F7E-8055-02E6EC79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B51"/>
  </w:style>
  <w:style w:type="paragraph" w:styleId="Piedepgina">
    <w:name w:val="footer"/>
    <w:basedOn w:val="Normal"/>
    <w:link w:val="Piedepgina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51"/>
  </w:style>
  <w:style w:type="character" w:styleId="Textodelmarcadordeposicin">
    <w:name w:val="Placeholder Text"/>
    <w:basedOn w:val="Fuentedeprrafopredeter"/>
    <w:uiPriority w:val="99"/>
    <w:semiHidden/>
    <w:rsid w:val="009B38FF"/>
    <w:rPr>
      <w:color w:val="808080"/>
    </w:rPr>
  </w:style>
  <w:style w:type="paragraph" w:styleId="Prrafodelista">
    <w:name w:val="List Paragraph"/>
    <w:basedOn w:val="Normal"/>
    <w:uiPriority w:val="34"/>
    <w:qFormat/>
    <w:rsid w:val="0042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F4DD-D2AF-4BE8-A010-2F4F28B0BB0D}"/>
      </w:docPartPr>
      <w:docPartBody>
        <w:p w:rsidR="00BC1D98" w:rsidRDefault="00AD7AE5">
          <w:r w:rsidRPr="008530B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E5"/>
    <w:rsid w:val="00210BAE"/>
    <w:rsid w:val="006E408C"/>
    <w:rsid w:val="007D5A52"/>
    <w:rsid w:val="00AC3BEC"/>
    <w:rsid w:val="00AD7AE5"/>
    <w:rsid w:val="00B1121A"/>
    <w:rsid w:val="00BC1D98"/>
    <w:rsid w:val="00C703E1"/>
    <w:rsid w:val="00F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7A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GRACIA LASHERAS PEREZ</cp:lastModifiedBy>
  <cp:revision>10</cp:revision>
  <cp:lastPrinted>2021-02-28T09:19:00Z</cp:lastPrinted>
  <dcterms:created xsi:type="dcterms:W3CDTF">2021-02-28T09:07:00Z</dcterms:created>
  <dcterms:modified xsi:type="dcterms:W3CDTF">2022-03-25T14:59:00Z</dcterms:modified>
</cp:coreProperties>
</file>